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143CE1" w14:textId="1233198F" w:rsidR="00BA7A2D" w:rsidRPr="00900C0E" w:rsidRDefault="003D068D" w:rsidP="001E3DCE">
      <w:p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7BB34C" wp14:editId="4D683FF1">
                <wp:simplePos x="0" y="0"/>
                <wp:positionH relativeFrom="margin">
                  <wp:align>center</wp:align>
                </wp:positionH>
                <wp:positionV relativeFrom="paragraph">
                  <wp:posOffset>-807720</wp:posOffset>
                </wp:positionV>
                <wp:extent cx="1440180" cy="1424940"/>
                <wp:effectExtent l="0" t="0" r="0" b="0"/>
                <wp:wrapNone/>
                <wp:docPr id="196606820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424940"/>
                        </a:xfrm>
                        <a:prstGeom prst="rect">
                          <a:avLst/>
                        </a:prstGeom>
                        <a:blipFill dpi="0"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a:blipFill>
                        <a:ln w="6350">
                          <a:noFill/>
                        </a:ln>
                      </wps:spPr>
                      <wps:txbx>
                        <w:txbxContent>
                          <w:p w14:paraId="7B80E04E" w14:textId="77777777" w:rsidR="0065144E" w:rsidRDefault="0065144E" w:rsidP="0065144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shapetype w14:anchorId="5A7BB34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-63.6pt;width:113.4pt;height:112.2pt;z-index:2516664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" stroked="f" strokeweight=".5pt">
                <v:fill r:id="rId7" o:title="" recolor="t" rotate="t" type="frame"/>
                <v:textbox>
                  <w:txbxContent>
                    <w:p w14:paraId="7B80E04E" w14:textId="77777777" w:rsidR="0065144E" w:rsidRDefault="0065144E" w:rsidP="0065144E"/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456CB7" wp14:editId="2715DA10">
                <wp:simplePos x="0" y="0"/>
                <wp:positionH relativeFrom="margin">
                  <wp:posOffset>-815340</wp:posOffset>
                </wp:positionH>
                <wp:positionV relativeFrom="paragraph">
                  <wp:posOffset>-617220</wp:posOffset>
                </wp:positionV>
                <wp:extent cx="2423160" cy="1135380"/>
                <wp:effectExtent l="0" t="0" r="0" b="0"/>
                <wp:wrapNone/>
                <wp:docPr id="65571003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3160" cy="113538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1F55E4" w14:textId="77777777" w:rsidR="003D068D" w:rsidRPr="003D068D" w:rsidRDefault="003D068D" w:rsidP="003D068D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 w:rsidRPr="003D068D">
                              <w:rPr>
                                <w:rFonts w:ascii="Rabar_023" w:hAnsi="Rabar_023" w:cs="Rabar_023" w:hint="cs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t>لیژنەی باڵای تاقیکردنەوەکان</w:t>
                            </w:r>
                            <w:r w:rsidRPr="003D068D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br/>
                              <w:t>فۆرمی ئاماده‌بوونی فێرخوازان</w:t>
                            </w:r>
                          </w:p>
                          <w:p w14:paraId="3D5CE34C" w14:textId="3423270E" w:rsidR="003D068D" w:rsidRPr="003D068D" w:rsidRDefault="003D068D" w:rsidP="003D068D">
                            <w:pPr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 w:rsidRPr="003D068D">
                              <w:rPr>
                                <w:rFonts w:hint="cs"/>
                                <w:sz w:val="28"/>
                                <w:szCs w:val="28"/>
                                <w:rtl/>
                              </w:rPr>
                              <w:t>2023 - 2024</w:t>
                            </w:r>
                            <w:r w:rsidRPr="003D068D">
                              <w:rPr>
                                <w:rFonts w:ascii="Rabar_023" w:hAnsi="Rabar_023" w:cs="Rabar_023"/>
                                <w:sz w:val="28"/>
                                <w:szCs w:val="28"/>
                                <w:rtl/>
                                <w:lang w:bidi="ku-Arab-IQ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oundrect w14:anchorId="57456CB7" id="_x0000_s1027" style="position:absolute;margin-left:-64.2pt;margin-top:-48.6pt;width:190.8pt;height:89.4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" filled="f" stroked="f" strokeweight="1pt">
                <v:stroke joinstyle="miter"/>
                <v:textbox>
                  <w:txbxContent>
                    <w:p w14:paraId="341F55E4" w14:textId="77777777" w:rsidR="003D068D" w:rsidRPr="003D068D" w:rsidRDefault="003D068D" w:rsidP="003D068D">
                      <w:pPr>
                        <w:jc w:val="center"/>
                        <w:rPr>
                          <w:sz w:val="28"/>
                          <w:szCs w:val="28"/>
                          <w:rtl/>
                        </w:rPr>
                      </w:pPr>
                      <w:r w:rsidRPr="003D068D">
                        <w:rPr>
                          <w:rFonts w:ascii="Rabar_023" w:hAnsi="Rabar_023" w:cs="Rabar_023" w:hint="cs"/>
                          <w:sz w:val="28"/>
                          <w:szCs w:val="28"/>
                          <w:rtl/>
                          <w:lang w:bidi="ku-Arab-IQ"/>
                        </w:rPr>
                        <w:t>لیژنەی باڵای تاقیکردنەوەکان</w:t>
                      </w:r>
                      <w:r w:rsidRPr="003D068D"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  <w:br/>
                      </w:r>
                      <w:r w:rsidRPr="003D068D"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  <w:t>فۆرمی ئاماده‌بوونی فێرخوازان</w:t>
                      </w:r>
                    </w:p>
                    <w:p w14:paraId="3D5CE34C" w14:textId="3423270E" w:rsidR="003D068D" w:rsidRPr="003D068D" w:rsidRDefault="003D068D" w:rsidP="003D068D">
                      <w:pPr>
                        <w:jc w:val="center"/>
                        <w:rPr>
                          <w:sz w:val="28"/>
                          <w:szCs w:val="28"/>
                        </w:rPr>
                      </w:pPr>
                      <w:r w:rsidRPr="003D068D">
                        <w:rPr>
                          <w:rFonts w:hint="cs"/>
                          <w:sz w:val="28"/>
                          <w:szCs w:val="28"/>
                          <w:rtl/>
                        </w:rPr>
                        <w:t>2023 - 2024</w:t>
                      </w:r>
                      <w:r w:rsidRPr="003D068D">
                        <w:rPr>
                          <w:rFonts w:ascii="Rabar_023" w:hAnsi="Rabar_023" w:cs="Rabar_023"/>
                          <w:sz w:val="28"/>
                          <w:szCs w:val="28"/>
                          <w:rtl/>
                          <w:lang w:bidi="ku-Arab-IQ"/>
                        </w:rPr>
                        <w:br/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00C0E"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4C14C1D" wp14:editId="267A4624">
                <wp:simplePos x="0" y="0"/>
                <wp:positionH relativeFrom="margin">
                  <wp:posOffset>1644650</wp:posOffset>
                </wp:positionH>
                <wp:positionV relativeFrom="margin">
                  <wp:posOffset>-769620</wp:posOffset>
                </wp:positionV>
                <wp:extent cx="4690110" cy="153035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90110" cy="1530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CEF3915" w14:textId="64C11E41" w:rsidR="0065144E" w:rsidRPr="0078444E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</w:pPr>
                            <w:r w:rsidRPr="0078444E">
                              <w:rPr>
                                <w:rFonts w:ascii="Rabar_023" w:hAnsi="Rabar_023" w:cs="Rabar_023" w:hint="cs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ژمارەی هۆڵ</w:t>
                            </w:r>
                            <w:r w:rsidR="0065144E" w:rsidRPr="0078444E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 xml:space="preserve">/ </w:t>
                            </w:r>
                            <w:r w:rsidR="0065144E" w:rsidRPr="0078444E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    Hall (38) </w:t>
                            </w:r>
                            <w:r w:rsidR="006652D8" w:rsidRPr="0078444E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65144E" w:rsidRPr="0078444E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</w:p>
                          <w:p w14:paraId="406DABDA" w14:textId="056E1D5D" w:rsidR="0065144E" w:rsidRPr="0078444E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</w:pPr>
                            <w:r w:rsidRPr="0078444E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بەروار/</w:t>
                            </w:r>
                            <w:r w:rsidRPr="0078444E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27/10/2024     </w:t>
                            </w:r>
                            <w:bookmarkStart w:id="0" w:name="_Hlk101264220"/>
                            <w:r w:rsidRPr="0078444E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09:00AM-10:00AM</w:t>
                            </w:r>
                            <w:bookmarkEnd w:id="0"/>
                            <w:r w:rsidRPr="0078444E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  <w:r w:rsidR="003036D3" w:rsidRPr="0078444E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78444E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</w:t>
                            </w:r>
                          </w:p>
                          <w:p w14:paraId="14EC6EFB" w14:textId="5BC23BED" w:rsidR="0091058E" w:rsidRPr="0078444E" w:rsidRDefault="0091058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</w:pPr>
                            <w:r w:rsidRPr="0078444E">
                              <w:rPr>
                                <w:rFonts w:ascii="Rabar_023" w:hAnsi="Rabar_023" w:cs="Rabar_023" w:hint="cs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 xml:space="preserve">بەش/ </w:t>
                            </w:r>
                            <w:r w:rsidR="00396E77" w:rsidRPr="0078444E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</w:t>
                            </w:r>
                            <w:r w:rsidR="009B599C" w:rsidRPr="0078444E">
                              <w:rPr>
                                <w:rFonts w:ascii="Rabar_023" w:hAnsi="Rabar_023" w:cs="Rabar_023" w:hint="cs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 xml:space="preserve"> </w:t>
                            </w:r>
                            <w:r w:rsidR="00AD09DA" w:rsidRPr="0078444E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Nursing</w:t>
                            </w:r>
                          </w:p>
                          <w:p w14:paraId="4A66A023" w14:textId="78366E4B" w:rsidR="0065144E" w:rsidRPr="0078444E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</w:pPr>
                            <w:r w:rsidRPr="0078444E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ناوی وانە/</w:t>
                            </w:r>
                            <w:r w:rsidRPr="0078444E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6976CA" w:rsidRPr="0078444E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Pharmacology</w:t>
                            </w:r>
                            <w:r w:rsidRPr="0078444E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Pr="0078444E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    </w:t>
                            </w:r>
                          </w:p>
                          <w:p w14:paraId="04879965" w14:textId="7050C23A" w:rsidR="00DA3C11" w:rsidRPr="0078444E" w:rsidRDefault="0065144E" w:rsidP="00B729E3">
                            <w:pPr>
                              <w:bidi/>
                              <w:spacing w:after="0" w:line="240" w:lineRule="auto"/>
                              <w:rPr>
                                <w:rFonts w:ascii="Tahoma" w:eastAsia="Times New Roman" w:hAnsi="Tahoma" w:cs="Tahoma"/>
                                <w:color w:val="212529"/>
                                <w:sz w:val="24"/>
                                <w:szCs w:val="24"/>
                              </w:rPr>
                            </w:pPr>
                            <w:r w:rsidRPr="0078444E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rtl/>
                                <w:lang w:bidi="ku-Arab-IQ"/>
                              </w:rPr>
                              <w:t>سێمستەر/</w:t>
                            </w:r>
                            <w:r w:rsidRPr="0078444E">
                              <w:rPr>
                                <w:rFonts w:ascii="Rabar_023" w:hAnsi="Rabar_023" w:cs="Rabar_023"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78444E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3</w:t>
                            </w:r>
                            <w:r w:rsidR="0078444E" w:rsidRPr="0078444E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vertAlign w:val="superscript"/>
                                <w:lang w:bidi="ku-Arab-IQ"/>
                              </w:rPr>
                              <w:t>rd</w:t>
                            </w:r>
                            <w:r w:rsidR="0078444E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 xml:space="preserve"> </w:t>
                            </w:r>
                            <w:r w:rsidR="00E4572B" w:rsidRPr="0078444E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highlight w:val="yellow"/>
                                <w:lang w:bidi="ku-Arab-IQ"/>
                              </w:rPr>
                              <w:t>2024/2025</w:t>
                            </w:r>
                            <w:r w:rsidR="009A4B2F" w:rsidRPr="0078444E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lang w:bidi="ku-Arab-IQ"/>
                              </w:rPr>
                              <w:t xml:space="preserve">   </w:t>
                            </w:r>
                            <w:r w:rsidR="00246087" w:rsidRPr="0078444E"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lang w:bidi="ku-Arab-IQ"/>
                              </w:rPr>
                              <w:t xml:space="preserve"> </w:t>
                            </w:r>
                          </w:p>
                          <w:p w14:paraId="6E402D3B" w14:textId="77777777" w:rsidR="0065144E" w:rsidRPr="0078444E" w:rsidRDefault="0065144E" w:rsidP="00337220">
                            <w:pPr>
                              <w:bidi/>
                              <w:spacing w:after="0" w:line="240" w:lineRule="auto"/>
                              <w:rPr>
                                <w:rFonts w:ascii="Rabar_023" w:hAnsi="Rabar_023" w:cs="Rabar_023"/>
                                <w:b/>
                                <w:bCs/>
                                <w:sz w:val="30"/>
                                <w:szCs w:val="30"/>
                                <w:rtl/>
                                <w:lang w:bidi="ar-JO"/>
                              </w:rPr>
                            </w:pPr>
                          </w:p>
                          <w:p w14:paraId="2F1419DC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3130D64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399934F7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rtl/>
                                <w:lang w:bidi="ku-Arab-IQ"/>
                              </w:rPr>
                            </w:pPr>
                          </w:p>
                          <w:p w14:paraId="4591B309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  <w:p w14:paraId="018E28CE" w14:textId="77777777" w:rsidR="0065144E" w:rsidRPr="00131DDB" w:rsidRDefault="0065144E" w:rsidP="00337220">
                            <w:pPr>
                              <w:bidi/>
                              <w:spacing w:line="240" w:lineRule="auto"/>
                              <w:rPr>
                                <w:rFonts w:ascii="Rabar_023" w:hAnsi="Rabar_023" w:cs="Rabar_023"/>
                                <w:sz w:val="24"/>
                                <w:szCs w:val="24"/>
                                <w:lang w:bidi="ku-Arab-IQ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C14C1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margin-left:129.5pt;margin-top:-60.6pt;width:369.3pt;height:120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" filled="f" stroked="f" strokeweight=".5pt">
                <v:textbox>
                  <w:txbxContent>
                    <w:p w14:paraId="3CEF3915" w14:textId="64C11E41" w:rsidR="0065144E" w:rsidRPr="0078444E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</w:pPr>
                      <w:r w:rsidRPr="0078444E">
                        <w:rPr>
                          <w:rFonts w:ascii="Rabar_023" w:hAnsi="Rabar_023" w:cs="Rabar_023" w:hint="cs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ژمارەی هۆڵ</w:t>
                      </w:r>
                      <w:r w:rsidR="0065144E" w:rsidRPr="0078444E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 xml:space="preserve">/ </w:t>
                      </w:r>
                      <w:r w:rsidR="0065144E" w:rsidRPr="0078444E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    Hall (38) </w:t>
                      </w:r>
                      <w:r w:rsidR="006652D8" w:rsidRPr="0078444E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</w:t>
                      </w:r>
                      <w:r w:rsidR="0065144E" w:rsidRPr="0078444E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</w:p>
                    <w:p w14:paraId="406DABDA" w14:textId="056E1D5D" w:rsidR="0065144E" w:rsidRPr="0078444E" w:rsidRDefault="0065144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</w:pPr>
                      <w:r w:rsidRPr="0078444E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بەروار/</w:t>
                      </w:r>
                      <w:r w:rsidRPr="0078444E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27/10/2024     </w:t>
                      </w:r>
                      <w:bookmarkStart w:id="1" w:name="_Hlk101264220"/>
                      <w:r w:rsidRPr="0078444E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09:00AM-10:00AM</w:t>
                      </w:r>
                      <w:bookmarkEnd w:id="1"/>
                      <w:r w:rsidRPr="0078444E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</w:t>
                      </w:r>
                      <w:r w:rsidR="003036D3" w:rsidRPr="0078444E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78444E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</w:t>
                      </w:r>
                    </w:p>
                    <w:p w14:paraId="14EC6EFB" w14:textId="5BC23BED" w:rsidR="0091058E" w:rsidRPr="0078444E" w:rsidRDefault="0091058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</w:pPr>
                      <w:r w:rsidRPr="0078444E">
                        <w:rPr>
                          <w:rFonts w:ascii="Rabar_023" w:hAnsi="Rabar_023" w:cs="Rabar_023" w:hint="cs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 xml:space="preserve">بەش/ </w:t>
                      </w:r>
                      <w:r w:rsidR="00396E77" w:rsidRPr="0078444E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</w:t>
                      </w:r>
                      <w:r w:rsidR="009B599C" w:rsidRPr="0078444E">
                        <w:rPr>
                          <w:rFonts w:ascii="Rabar_023" w:hAnsi="Rabar_023" w:cs="Rabar_023" w:hint="cs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 xml:space="preserve"> </w:t>
                      </w:r>
                      <w:r w:rsidR="00AD09DA" w:rsidRPr="0078444E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Nursing</w:t>
                      </w:r>
                    </w:p>
                    <w:p w14:paraId="4A66A023" w14:textId="78366E4B" w:rsidR="0065144E" w:rsidRPr="0078444E" w:rsidRDefault="0065144E" w:rsidP="00B729E3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</w:pPr>
                      <w:r w:rsidRPr="0078444E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ناوی وانە/</w:t>
                      </w:r>
                      <w:r w:rsidRPr="0078444E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="006976CA" w:rsidRPr="0078444E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Pharmacology</w:t>
                      </w:r>
                      <w:r w:rsidRPr="0078444E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Pr="0078444E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    </w:t>
                      </w:r>
                    </w:p>
                    <w:p w14:paraId="04879965" w14:textId="7050C23A" w:rsidR="00DA3C11" w:rsidRPr="0078444E" w:rsidRDefault="0065144E" w:rsidP="00B729E3">
                      <w:pPr>
                        <w:bidi/>
                        <w:spacing w:after="0" w:line="240" w:lineRule="auto"/>
                        <w:rPr>
                          <w:rFonts w:ascii="Tahoma" w:eastAsia="Times New Roman" w:hAnsi="Tahoma" w:cs="Tahoma"/>
                          <w:color w:val="212529"/>
                          <w:sz w:val="24"/>
                          <w:szCs w:val="24"/>
                        </w:rPr>
                      </w:pPr>
                      <w:r w:rsidRPr="0078444E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rtl/>
                          <w:lang w:bidi="ku-Arab-IQ"/>
                        </w:rPr>
                        <w:t>سێمستەر/</w:t>
                      </w:r>
                      <w:r w:rsidRPr="0078444E">
                        <w:rPr>
                          <w:rFonts w:ascii="Rabar_023" w:hAnsi="Rabar_023" w:cs="Rabar_023"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="0078444E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3</w:t>
                      </w:r>
                      <w:r w:rsidR="0078444E" w:rsidRPr="0078444E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vertAlign w:val="superscript"/>
                          <w:lang w:bidi="ku-Arab-IQ"/>
                        </w:rPr>
                        <w:t>rd</w:t>
                      </w:r>
                      <w:r w:rsidR="0078444E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 xml:space="preserve"> </w:t>
                      </w:r>
                      <w:r w:rsidR="00E4572B" w:rsidRPr="0078444E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highlight w:val="yellow"/>
                          <w:lang w:bidi="ku-Arab-IQ"/>
                        </w:rPr>
                        <w:t>2024/2025</w:t>
                      </w:r>
                      <w:r w:rsidR="009A4B2F" w:rsidRPr="0078444E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lang w:bidi="ku-Arab-IQ"/>
                        </w:rPr>
                        <w:t xml:space="preserve">   </w:t>
                      </w:r>
                      <w:r w:rsidR="00246087" w:rsidRPr="0078444E"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lang w:bidi="ku-Arab-IQ"/>
                        </w:rPr>
                        <w:t xml:space="preserve"> </w:t>
                      </w:r>
                    </w:p>
                    <w:p w14:paraId="6E402D3B" w14:textId="77777777" w:rsidR="0065144E" w:rsidRPr="0078444E" w:rsidRDefault="0065144E" w:rsidP="00337220">
                      <w:pPr>
                        <w:bidi/>
                        <w:spacing w:after="0" w:line="240" w:lineRule="auto"/>
                        <w:rPr>
                          <w:rFonts w:ascii="Rabar_023" w:hAnsi="Rabar_023" w:cs="Rabar_023"/>
                          <w:b/>
                          <w:bCs/>
                          <w:sz w:val="30"/>
                          <w:szCs w:val="30"/>
                          <w:rtl/>
                          <w:lang w:bidi="ar-JO"/>
                        </w:rPr>
                      </w:pPr>
                    </w:p>
                    <w:p w14:paraId="2F1419DC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3130D64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399934F7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rtl/>
                          <w:lang w:bidi="ku-Arab-IQ"/>
                        </w:rPr>
                      </w:pPr>
                    </w:p>
                    <w:p w14:paraId="4591B309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  <w:p w14:paraId="018E28CE" w14:textId="77777777" w:rsidR="0065144E" w:rsidRPr="00131DDB" w:rsidRDefault="0065144E" w:rsidP="00337220">
                      <w:pPr>
                        <w:bidi/>
                        <w:spacing w:line="240" w:lineRule="auto"/>
                        <w:rPr>
                          <w:rFonts w:ascii="Rabar_023" w:hAnsi="Rabar_023" w:cs="Rabar_023"/>
                          <w:sz w:val="24"/>
                          <w:szCs w:val="24"/>
                          <w:lang w:bidi="ku-Arab-IQ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asciiTheme="majorBidi" w:hAnsiTheme="majorBidi" w:cstheme="majorBid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3635A4" wp14:editId="3E965EB4">
                <wp:simplePos x="0" y="0"/>
                <wp:positionH relativeFrom="margin">
                  <wp:align>center</wp:align>
                </wp:positionH>
                <wp:positionV relativeFrom="paragraph">
                  <wp:posOffset>-833120</wp:posOffset>
                </wp:positionV>
                <wp:extent cx="7061200" cy="1714500"/>
                <wp:effectExtent l="0" t="0" r="25400" b="19050"/>
                <wp:wrapNone/>
                <wp:docPr id="1204522573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61200" cy="17145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du="http://schemas.microsoft.com/office/word/2023/wordml/word16du" xmlns:oel="http://schemas.microsoft.com/office/2019/extlst">
            <w:pict>
              <v:rect w14:anchorId="25E67DCD" id="Rectangle: Rounded Corners 3" o:spid="_x0000_s1026" style="position:absolute;margin-left:0;margin-top:-65.6pt;width:556pt;height:1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" filled="f" strokecolor="black [3213]" strokeweight="1pt">
                <w10:wrap anchorx="margin"/>
              </v:rect>
            </w:pict>
          </mc:Fallback>
        </mc:AlternateContent>
      </w:r>
      <w:r w:rsidR="0065144E">
        <w:rPr>
          <w:rFonts w:asciiTheme="majorBidi" w:hAnsiTheme="majorBidi" w:cstheme="majorBidi"/>
          <w:noProof/>
        </w:rPr>
        <w:t xml:space="preserve">  </w:t>
      </w:r>
    </w:p>
    <w:tbl>
      <w:tblPr>
        <w:tblStyle w:val="TableGrid"/>
        <w:tblpPr w:leftFromText="180" w:rightFromText="180" w:vertAnchor="page" w:horzAnchor="margin" w:tblpXSpec="center" w:tblpY="4045"/>
        <w:bidiVisual/>
        <w:tblW w:w="11155" w:type="dxa"/>
        <w:tblLook w:val="04A0" w:firstRow="1" w:lastRow="0" w:firstColumn="1" w:lastColumn="0" w:noHBand="0" w:noVBand="1"/>
      </w:tblPr>
      <w:tblGrid>
        <w:gridCol w:w="1130"/>
        <w:gridCol w:w="1646"/>
        <w:gridCol w:w="2535"/>
        <w:gridCol w:w="1879"/>
        <w:gridCol w:w="3965"/>
      </w:tblGrid>
      <w:tr w:rsidR="0074574F" w:rsidRPr="00900C0E" w14:paraId="1FB0B7B6" w14:textId="77777777" w:rsidTr="0074574F">
        <w:trPr>
          <w:trHeight w:val="441"/>
        </w:trPr>
        <w:tc>
          <w:tcPr>
            <w:tcW w:w="1130" w:type="dxa"/>
            <w:shd w:val="clear" w:color="auto" w:fill="2F5496" w:themeFill="accent1" w:themeFillShade="BF"/>
            <w:vAlign w:val="center"/>
          </w:tcPr>
          <w:p w14:paraId="637D068E" w14:textId="00AE5C75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#</w:t>
            </w:r>
          </w:p>
        </w:tc>
        <w:tc>
          <w:tcPr>
            <w:tcW w:w="1646" w:type="dxa"/>
            <w:shd w:val="clear" w:color="auto" w:fill="2F5496" w:themeFill="accent1" w:themeFillShade="BF"/>
            <w:vAlign w:val="center"/>
          </w:tcPr>
          <w:p w14:paraId="599F4361" w14:textId="2C841DEE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  <w:t>ژ</w:t>
            </w:r>
          </w:p>
        </w:tc>
        <w:tc>
          <w:tcPr>
            <w:tcW w:w="2535" w:type="dxa"/>
            <w:shd w:val="clear" w:color="auto" w:fill="2F5496" w:themeFill="accent1" w:themeFillShade="BF"/>
            <w:vAlign w:val="center"/>
          </w:tcPr>
          <w:p w14:paraId="4DE8C970" w14:textId="77777777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  <w:t>ناوی فێرخواز</w:t>
            </w:r>
          </w:p>
        </w:tc>
        <w:tc>
          <w:tcPr>
            <w:tcW w:w="1879" w:type="dxa"/>
            <w:shd w:val="clear" w:color="auto" w:fill="2F5496" w:themeFill="accent1" w:themeFillShade="BF"/>
            <w:vAlign w:val="center"/>
          </w:tcPr>
          <w:p w14:paraId="7684A86C" w14:textId="320EE126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کۆدی کۆرس</w:t>
            </w:r>
          </w:p>
        </w:tc>
        <w:tc>
          <w:tcPr>
            <w:tcW w:w="3965" w:type="dxa"/>
            <w:shd w:val="clear" w:color="auto" w:fill="2F5496" w:themeFill="accent1" w:themeFillShade="BF"/>
            <w:vAlign w:val="center"/>
          </w:tcPr>
          <w:p w14:paraId="5A3E3629" w14:textId="6CEC722F" w:rsidR="00F4330B" w:rsidRPr="00B729E3" w:rsidRDefault="00F4330B" w:rsidP="0065144E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</w:rPr>
              <w:t>ئیمزا</w:t>
            </w:r>
          </w:p>
        </w:tc>
      </w:tr>
      <w:tr w:rsidR="004821ED" w:rsidRPr="00900C0E" w14:paraId="7A8D355E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E879D2B" w14:textId="0B74BB5C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</w:t>
            </w:r>
          </w:p>
        </w:tc>
        <w:tc>
          <w:tcPr>
            <w:tcW w:w="1646" w:type="dxa"/>
            <w:vAlign w:val="center"/>
          </w:tcPr>
          <w:p w14:paraId="59847B69" w14:textId="18447EC8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NU23156</w:t>
            </w:r>
          </w:p>
        </w:tc>
        <w:tc>
          <w:tcPr>
            <w:tcW w:w="2535" w:type="dxa"/>
            <w:vAlign w:val="center"/>
          </w:tcPr>
          <w:p w14:paraId="4A7F511F" w14:textId="3DC4FD0C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بێریڤان فاروق احمد مصطفی</w:t>
            </w:r>
          </w:p>
        </w:tc>
        <w:tc>
          <w:tcPr>
            <w:tcW w:w="1879" w:type="dxa"/>
            <w:vAlign w:val="center"/>
          </w:tcPr>
          <w:p w14:paraId="1157F445" w14:textId="73204EE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642C505" w14:textId="52E9B600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29A108ED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975DA12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</w:t>
            </w:r>
          </w:p>
        </w:tc>
        <w:tc>
          <w:tcPr>
            <w:tcW w:w="1646" w:type="dxa"/>
            <w:vAlign w:val="center"/>
          </w:tcPr>
          <w:p w14:paraId="193BD0A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NU23133</w:t>
            </w:r>
          </w:p>
        </w:tc>
        <w:tc>
          <w:tcPr>
            <w:tcW w:w="2535" w:type="dxa"/>
            <w:vAlign w:val="center"/>
          </w:tcPr>
          <w:p w14:paraId="26C0C15B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بێریڤان قاضي قانع حمە</w:t>
            </w:r>
          </w:p>
        </w:tc>
        <w:tc>
          <w:tcPr>
            <w:tcW w:w="1879" w:type="dxa"/>
            <w:vAlign w:val="center"/>
          </w:tcPr>
          <w:p w14:paraId="4BC6915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BC32CF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2963491F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21E035FB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</w:t>
            </w:r>
          </w:p>
        </w:tc>
        <w:tc>
          <w:tcPr>
            <w:tcW w:w="1646" w:type="dxa"/>
            <w:vAlign w:val="center"/>
          </w:tcPr>
          <w:p w14:paraId="3183956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NU23131</w:t>
            </w:r>
          </w:p>
        </w:tc>
        <w:tc>
          <w:tcPr>
            <w:tcW w:w="2535" w:type="dxa"/>
            <w:vAlign w:val="center"/>
          </w:tcPr>
          <w:p w14:paraId="20078B9A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بەرهەم نوری حسین رشید</w:t>
            </w:r>
          </w:p>
        </w:tc>
        <w:tc>
          <w:tcPr>
            <w:tcW w:w="1879" w:type="dxa"/>
            <w:vAlign w:val="center"/>
          </w:tcPr>
          <w:p w14:paraId="5C835E1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6BDC60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023CD677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0F8FBC8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4</w:t>
            </w:r>
          </w:p>
        </w:tc>
        <w:tc>
          <w:tcPr>
            <w:tcW w:w="1646" w:type="dxa"/>
            <w:vAlign w:val="center"/>
          </w:tcPr>
          <w:p w14:paraId="4AE0197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NU23159</w:t>
            </w:r>
          </w:p>
        </w:tc>
        <w:tc>
          <w:tcPr>
            <w:tcW w:w="2535" w:type="dxa"/>
            <w:vAlign w:val="center"/>
          </w:tcPr>
          <w:p w14:paraId="123E0D6D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بەریز ستار محمد عبدالرحمن</w:t>
            </w:r>
          </w:p>
        </w:tc>
        <w:tc>
          <w:tcPr>
            <w:tcW w:w="1879" w:type="dxa"/>
            <w:vAlign w:val="center"/>
          </w:tcPr>
          <w:p w14:paraId="7195D99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CC9BBF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50AE524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2FC3DA3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5</w:t>
            </w:r>
          </w:p>
        </w:tc>
        <w:tc>
          <w:tcPr>
            <w:tcW w:w="1646" w:type="dxa"/>
            <w:vAlign w:val="center"/>
          </w:tcPr>
          <w:p w14:paraId="51D58F1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NU23227</w:t>
            </w:r>
          </w:p>
        </w:tc>
        <w:tc>
          <w:tcPr>
            <w:tcW w:w="2535" w:type="dxa"/>
            <w:vAlign w:val="center"/>
          </w:tcPr>
          <w:p w14:paraId="08DEBC39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بەرین توفیق نامق حمەصالح</w:t>
            </w:r>
          </w:p>
        </w:tc>
        <w:tc>
          <w:tcPr>
            <w:tcW w:w="1879" w:type="dxa"/>
            <w:vAlign w:val="center"/>
          </w:tcPr>
          <w:p w14:paraId="63E794E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46480C4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67BB112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1E057384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6</w:t>
            </w:r>
          </w:p>
        </w:tc>
        <w:tc>
          <w:tcPr>
            <w:tcW w:w="1646" w:type="dxa"/>
            <w:vAlign w:val="center"/>
          </w:tcPr>
          <w:p w14:paraId="522D55D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NU23025</w:t>
            </w:r>
          </w:p>
        </w:tc>
        <w:tc>
          <w:tcPr>
            <w:tcW w:w="2535" w:type="dxa"/>
            <w:vAlign w:val="center"/>
          </w:tcPr>
          <w:p w14:paraId="3042C623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بەسۆز سەروەر قادر محمد</w:t>
            </w:r>
          </w:p>
        </w:tc>
        <w:tc>
          <w:tcPr>
            <w:tcW w:w="1879" w:type="dxa"/>
            <w:vAlign w:val="center"/>
          </w:tcPr>
          <w:p w14:paraId="0CB80CE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0BD49C4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0896D45A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0244ED9D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7</w:t>
            </w:r>
          </w:p>
        </w:tc>
        <w:tc>
          <w:tcPr>
            <w:tcW w:w="1646" w:type="dxa"/>
            <w:vAlign w:val="center"/>
          </w:tcPr>
          <w:p w14:paraId="295C4D1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NU23071</w:t>
            </w:r>
          </w:p>
        </w:tc>
        <w:tc>
          <w:tcPr>
            <w:tcW w:w="2535" w:type="dxa"/>
            <w:vAlign w:val="center"/>
          </w:tcPr>
          <w:p w14:paraId="55056563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تینا خالد سعید کریم</w:t>
            </w:r>
          </w:p>
        </w:tc>
        <w:tc>
          <w:tcPr>
            <w:tcW w:w="1879" w:type="dxa"/>
            <w:vAlign w:val="center"/>
          </w:tcPr>
          <w:p w14:paraId="4B0F5A2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701BC0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3DB691F9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1D5D2D94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8</w:t>
            </w:r>
          </w:p>
        </w:tc>
        <w:tc>
          <w:tcPr>
            <w:tcW w:w="1646" w:type="dxa"/>
            <w:vAlign w:val="center"/>
          </w:tcPr>
          <w:p w14:paraId="1AAA590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NU23087</w:t>
            </w:r>
          </w:p>
        </w:tc>
        <w:tc>
          <w:tcPr>
            <w:tcW w:w="2535" w:type="dxa"/>
            <w:vAlign w:val="center"/>
          </w:tcPr>
          <w:p w14:paraId="1426990C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تەرزە دلشاد عبدالقادر مجید</w:t>
            </w:r>
          </w:p>
        </w:tc>
        <w:tc>
          <w:tcPr>
            <w:tcW w:w="1879" w:type="dxa"/>
            <w:vAlign w:val="center"/>
          </w:tcPr>
          <w:p w14:paraId="27CA0E9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0D9F922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37FDEDCB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200AD2F4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9</w:t>
            </w:r>
          </w:p>
        </w:tc>
        <w:tc>
          <w:tcPr>
            <w:tcW w:w="1646" w:type="dxa"/>
            <w:vAlign w:val="center"/>
          </w:tcPr>
          <w:p w14:paraId="5A4B97C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NU23074</w:t>
            </w:r>
          </w:p>
        </w:tc>
        <w:tc>
          <w:tcPr>
            <w:tcW w:w="2535" w:type="dxa"/>
            <w:vAlign w:val="center"/>
          </w:tcPr>
          <w:p w14:paraId="210AB5E4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حنان علی سعید روستم</w:t>
            </w:r>
          </w:p>
        </w:tc>
        <w:tc>
          <w:tcPr>
            <w:tcW w:w="1879" w:type="dxa"/>
            <w:vAlign w:val="center"/>
          </w:tcPr>
          <w:p w14:paraId="32F0A45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54DCDC5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3236E8EF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239845B6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10</w:t>
            </w:r>
          </w:p>
        </w:tc>
        <w:tc>
          <w:tcPr>
            <w:tcW w:w="1646" w:type="dxa"/>
            <w:vAlign w:val="center"/>
          </w:tcPr>
          <w:p w14:paraId="23B71D1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NU23073</w:t>
            </w:r>
          </w:p>
        </w:tc>
        <w:tc>
          <w:tcPr>
            <w:tcW w:w="2535" w:type="dxa"/>
            <w:vAlign w:val="center"/>
          </w:tcPr>
          <w:p w14:paraId="42E43AF2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خەزان خالد عبداللە درویش</w:t>
            </w:r>
          </w:p>
        </w:tc>
        <w:tc>
          <w:tcPr>
            <w:tcW w:w="1879" w:type="dxa"/>
            <w:vAlign w:val="center"/>
          </w:tcPr>
          <w:p w14:paraId="48B6413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2F092A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068FCBC7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F92F19C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11</w:t>
            </w:r>
          </w:p>
        </w:tc>
        <w:tc>
          <w:tcPr>
            <w:tcW w:w="1646" w:type="dxa"/>
            <w:vAlign w:val="center"/>
          </w:tcPr>
          <w:p w14:paraId="434BF73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NU23120</w:t>
            </w:r>
          </w:p>
        </w:tc>
        <w:tc>
          <w:tcPr>
            <w:tcW w:w="2535" w:type="dxa"/>
            <w:vAlign w:val="center"/>
          </w:tcPr>
          <w:p w14:paraId="5458CBE1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دالیا فخرالدین لطیف رسول</w:t>
            </w:r>
          </w:p>
        </w:tc>
        <w:tc>
          <w:tcPr>
            <w:tcW w:w="1879" w:type="dxa"/>
            <w:vAlign w:val="center"/>
          </w:tcPr>
          <w:p w14:paraId="6D92661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4630A5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05BAB1A3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589388E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12</w:t>
            </w:r>
          </w:p>
        </w:tc>
        <w:tc>
          <w:tcPr>
            <w:tcW w:w="1646" w:type="dxa"/>
            <w:vAlign w:val="center"/>
          </w:tcPr>
          <w:p w14:paraId="0C4B805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NU23190</w:t>
            </w:r>
          </w:p>
        </w:tc>
        <w:tc>
          <w:tcPr>
            <w:tcW w:w="2535" w:type="dxa"/>
            <w:vAlign w:val="center"/>
          </w:tcPr>
          <w:p w14:paraId="4786905F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داناز رفیق توفیق علی</w:t>
            </w:r>
          </w:p>
        </w:tc>
        <w:tc>
          <w:tcPr>
            <w:tcW w:w="1879" w:type="dxa"/>
            <w:vAlign w:val="center"/>
          </w:tcPr>
          <w:p w14:paraId="105D6A6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AC7956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E6CCF03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63D7661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13</w:t>
            </w:r>
          </w:p>
        </w:tc>
        <w:tc>
          <w:tcPr>
            <w:tcW w:w="1646" w:type="dxa"/>
            <w:vAlign w:val="center"/>
          </w:tcPr>
          <w:p w14:paraId="5EF361F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NU23040</w:t>
            </w:r>
          </w:p>
        </w:tc>
        <w:tc>
          <w:tcPr>
            <w:tcW w:w="2535" w:type="dxa"/>
            <w:vAlign w:val="center"/>
          </w:tcPr>
          <w:p w14:paraId="3A02552A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دانیا نوزاد محمد تۆفیق</w:t>
            </w:r>
          </w:p>
        </w:tc>
        <w:tc>
          <w:tcPr>
            <w:tcW w:w="1879" w:type="dxa"/>
            <w:vAlign w:val="center"/>
          </w:tcPr>
          <w:p w14:paraId="0689FF9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71EAA0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589F6EA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F4EA099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14</w:t>
            </w:r>
          </w:p>
        </w:tc>
        <w:tc>
          <w:tcPr>
            <w:tcW w:w="1646" w:type="dxa"/>
            <w:vAlign w:val="center"/>
          </w:tcPr>
          <w:p w14:paraId="6673E6D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NU23244</w:t>
            </w:r>
          </w:p>
        </w:tc>
        <w:tc>
          <w:tcPr>
            <w:tcW w:w="2535" w:type="dxa"/>
            <w:vAlign w:val="center"/>
          </w:tcPr>
          <w:p w14:paraId="076AECF2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دلنیا محمد بایز شالی</w:t>
            </w:r>
          </w:p>
        </w:tc>
        <w:tc>
          <w:tcPr>
            <w:tcW w:w="1879" w:type="dxa"/>
            <w:vAlign w:val="center"/>
          </w:tcPr>
          <w:p w14:paraId="2C10AD8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6DE9F1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69FA0D2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8D26CBD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15</w:t>
            </w:r>
          </w:p>
        </w:tc>
        <w:tc>
          <w:tcPr>
            <w:tcW w:w="1646" w:type="dxa"/>
            <w:vAlign w:val="center"/>
          </w:tcPr>
          <w:p w14:paraId="4BA260B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NU23034</w:t>
            </w:r>
          </w:p>
        </w:tc>
        <w:tc>
          <w:tcPr>
            <w:tcW w:w="2535" w:type="dxa"/>
            <w:vAlign w:val="center"/>
          </w:tcPr>
          <w:p w14:paraId="2F64D5A0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دونیا فرج سعید رحمان</w:t>
            </w:r>
          </w:p>
        </w:tc>
        <w:tc>
          <w:tcPr>
            <w:tcW w:w="1879" w:type="dxa"/>
            <w:vAlign w:val="center"/>
          </w:tcPr>
          <w:p w14:paraId="4A6414B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C7CB10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2FBC1AD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4E9854F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16</w:t>
            </w:r>
          </w:p>
        </w:tc>
        <w:tc>
          <w:tcPr>
            <w:tcW w:w="1646" w:type="dxa"/>
            <w:vAlign w:val="center"/>
          </w:tcPr>
          <w:p w14:paraId="4DAC0C8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NU23096</w:t>
            </w:r>
          </w:p>
        </w:tc>
        <w:tc>
          <w:tcPr>
            <w:tcW w:w="2535" w:type="dxa"/>
            <w:vAlign w:val="center"/>
          </w:tcPr>
          <w:p w14:paraId="5C6A69CB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دیدار خوارحم کریم رشید</w:t>
            </w:r>
          </w:p>
        </w:tc>
        <w:tc>
          <w:tcPr>
            <w:tcW w:w="1879" w:type="dxa"/>
            <w:vAlign w:val="center"/>
          </w:tcPr>
          <w:p w14:paraId="7969722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5D4D211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868753C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F4204E1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17</w:t>
            </w:r>
          </w:p>
        </w:tc>
        <w:tc>
          <w:tcPr>
            <w:tcW w:w="1646" w:type="dxa"/>
            <w:vAlign w:val="center"/>
          </w:tcPr>
          <w:p w14:paraId="62C20F7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NU23126</w:t>
            </w:r>
          </w:p>
        </w:tc>
        <w:tc>
          <w:tcPr>
            <w:tcW w:w="2535" w:type="dxa"/>
            <w:vAlign w:val="center"/>
          </w:tcPr>
          <w:p w14:paraId="49D83F5E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دیما محمد عباس الیاس</w:t>
            </w:r>
          </w:p>
        </w:tc>
        <w:tc>
          <w:tcPr>
            <w:tcW w:w="1879" w:type="dxa"/>
            <w:vAlign w:val="center"/>
          </w:tcPr>
          <w:p w14:paraId="0803CBA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4A8524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F29458D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A664EAB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18</w:t>
            </w:r>
          </w:p>
        </w:tc>
        <w:tc>
          <w:tcPr>
            <w:tcW w:w="1646" w:type="dxa"/>
            <w:vAlign w:val="center"/>
          </w:tcPr>
          <w:p w14:paraId="41E4E81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NU23038</w:t>
            </w:r>
          </w:p>
        </w:tc>
        <w:tc>
          <w:tcPr>
            <w:tcW w:w="2535" w:type="dxa"/>
            <w:vAlign w:val="center"/>
          </w:tcPr>
          <w:p w14:paraId="05A8787A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دیما نوزاد محمد تۆفیق</w:t>
            </w:r>
          </w:p>
        </w:tc>
        <w:tc>
          <w:tcPr>
            <w:tcW w:w="1879" w:type="dxa"/>
            <w:vAlign w:val="center"/>
          </w:tcPr>
          <w:p w14:paraId="2B2283B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622C69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B64D943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D5E22FD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19</w:t>
            </w:r>
          </w:p>
        </w:tc>
        <w:tc>
          <w:tcPr>
            <w:tcW w:w="1646" w:type="dxa"/>
            <w:vAlign w:val="center"/>
          </w:tcPr>
          <w:p w14:paraId="2F712BE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NU23089</w:t>
            </w:r>
          </w:p>
        </w:tc>
        <w:tc>
          <w:tcPr>
            <w:tcW w:w="2535" w:type="dxa"/>
            <w:vAlign w:val="center"/>
          </w:tcPr>
          <w:p w14:paraId="23AE67FB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دییە دارا حسن محمد</w:t>
            </w:r>
          </w:p>
        </w:tc>
        <w:tc>
          <w:tcPr>
            <w:tcW w:w="1879" w:type="dxa"/>
            <w:vAlign w:val="center"/>
          </w:tcPr>
          <w:p w14:paraId="74D7D5F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73806A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3D008AE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6EFC4F1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20</w:t>
            </w:r>
          </w:p>
        </w:tc>
        <w:tc>
          <w:tcPr>
            <w:tcW w:w="1646" w:type="dxa"/>
            <w:vAlign w:val="center"/>
          </w:tcPr>
          <w:p w14:paraId="7763371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NU23224</w:t>
            </w:r>
          </w:p>
        </w:tc>
        <w:tc>
          <w:tcPr>
            <w:tcW w:w="2535" w:type="dxa"/>
            <w:vAlign w:val="center"/>
          </w:tcPr>
          <w:p w14:paraId="3444D8D4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دییە سروەر انور لطیف</w:t>
            </w:r>
          </w:p>
        </w:tc>
        <w:tc>
          <w:tcPr>
            <w:tcW w:w="1879" w:type="dxa"/>
            <w:vAlign w:val="center"/>
          </w:tcPr>
          <w:p w14:paraId="503EF97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AF5D3E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49E40B68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EE9F665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lastRenderedPageBreak/>
              <w:t>21</w:t>
            </w:r>
          </w:p>
        </w:tc>
        <w:tc>
          <w:tcPr>
            <w:tcW w:w="1646" w:type="dxa"/>
            <w:vAlign w:val="center"/>
          </w:tcPr>
          <w:p w14:paraId="309E4BD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NU23220</w:t>
            </w:r>
          </w:p>
        </w:tc>
        <w:tc>
          <w:tcPr>
            <w:tcW w:w="2535" w:type="dxa"/>
            <w:vAlign w:val="center"/>
          </w:tcPr>
          <w:p w14:paraId="43D07E6D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دێنی فؤاد محمدخان کوخا رشید</w:t>
            </w:r>
          </w:p>
        </w:tc>
        <w:tc>
          <w:tcPr>
            <w:tcW w:w="1879" w:type="dxa"/>
            <w:vAlign w:val="center"/>
          </w:tcPr>
          <w:p w14:paraId="308EF71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7A9D88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B5BA265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C966B53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22</w:t>
            </w:r>
          </w:p>
        </w:tc>
        <w:tc>
          <w:tcPr>
            <w:tcW w:w="1646" w:type="dxa"/>
            <w:vAlign w:val="center"/>
          </w:tcPr>
          <w:p w14:paraId="41A02120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NU23113</w:t>
            </w:r>
          </w:p>
        </w:tc>
        <w:tc>
          <w:tcPr>
            <w:tcW w:w="2535" w:type="dxa"/>
            <w:vAlign w:val="center"/>
          </w:tcPr>
          <w:p w14:paraId="37239786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دێنی محمد احمد حمەسور</w:t>
            </w:r>
          </w:p>
        </w:tc>
        <w:tc>
          <w:tcPr>
            <w:tcW w:w="1879" w:type="dxa"/>
            <w:vAlign w:val="center"/>
          </w:tcPr>
          <w:p w14:paraId="6B78D3C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1561934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E127387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6571DED8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23</w:t>
            </w:r>
          </w:p>
        </w:tc>
        <w:tc>
          <w:tcPr>
            <w:tcW w:w="1646" w:type="dxa"/>
            <w:vAlign w:val="center"/>
          </w:tcPr>
          <w:p w14:paraId="5C7F02B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NU23252</w:t>
            </w:r>
          </w:p>
        </w:tc>
        <w:tc>
          <w:tcPr>
            <w:tcW w:w="2535" w:type="dxa"/>
            <w:vAlign w:val="center"/>
          </w:tcPr>
          <w:p w14:paraId="0F984F86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دێکان زهیر محمد حمە امین</w:t>
            </w:r>
          </w:p>
        </w:tc>
        <w:tc>
          <w:tcPr>
            <w:tcW w:w="1879" w:type="dxa"/>
            <w:vAlign w:val="center"/>
          </w:tcPr>
          <w:p w14:paraId="612F72C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4528DA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657AB221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4E6CCBF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24</w:t>
            </w:r>
          </w:p>
        </w:tc>
        <w:tc>
          <w:tcPr>
            <w:tcW w:w="1646" w:type="dxa"/>
            <w:vAlign w:val="center"/>
          </w:tcPr>
          <w:p w14:paraId="654998E5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NU23078</w:t>
            </w:r>
          </w:p>
        </w:tc>
        <w:tc>
          <w:tcPr>
            <w:tcW w:w="2535" w:type="dxa"/>
            <w:vAlign w:val="center"/>
          </w:tcPr>
          <w:p w14:paraId="537B7D68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دەریا غازی ناظم محمد</w:t>
            </w:r>
          </w:p>
        </w:tc>
        <w:tc>
          <w:tcPr>
            <w:tcW w:w="1879" w:type="dxa"/>
            <w:vAlign w:val="center"/>
          </w:tcPr>
          <w:p w14:paraId="4386CE0E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259BCFAC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51BB96ED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2F10821E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25</w:t>
            </w:r>
          </w:p>
        </w:tc>
        <w:tc>
          <w:tcPr>
            <w:tcW w:w="1646" w:type="dxa"/>
            <w:vAlign w:val="center"/>
          </w:tcPr>
          <w:p w14:paraId="275C827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NU23197</w:t>
            </w:r>
          </w:p>
        </w:tc>
        <w:tc>
          <w:tcPr>
            <w:tcW w:w="2535" w:type="dxa"/>
            <w:vAlign w:val="center"/>
          </w:tcPr>
          <w:p w14:paraId="23066A66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روبار یادگار حسین نصراللە</w:t>
            </w:r>
          </w:p>
        </w:tc>
        <w:tc>
          <w:tcPr>
            <w:tcW w:w="1879" w:type="dxa"/>
            <w:vAlign w:val="center"/>
          </w:tcPr>
          <w:p w14:paraId="482C89FF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FB6C54A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262F4D5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2499E36E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26</w:t>
            </w:r>
          </w:p>
        </w:tc>
        <w:tc>
          <w:tcPr>
            <w:tcW w:w="1646" w:type="dxa"/>
            <w:vAlign w:val="center"/>
          </w:tcPr>
          <w:p w14:paraId="3EB6CAED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NU22033</w:t>
            </w:r>
          </w:p>
        </w:tc>
        <w:tc>
          <w:tcPr>
            <w:tcW w:w="2535" w:type="dxa"/>
            <w:vAlign w:val="center"/>
          </w:tcPr>
          <w:p w14:paraId="0593C962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روزیا عثمان کریم</w:t>
            </w:r>
          </w:p>
        </w:tc>
        <w:tc>
          <w:tcPr>
            <w:tcW w:w="1879" w:type="dxa"/>
            <w:vAlign w:val="center"/>
          </w:tcPr>
          <w:p w14:paraId="11A15B91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6428E88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02258DF3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59579247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27</w:t>
            </w:r>
          </w:p>
        </w:tc>
        <w:tc>
          <w:tcPr>
            <w:tcW w:w="1646" w:type="dxa"/>
            <w:vAlign w:val="center"/>
          </w:tcPr>
          <w:p w14:paraId="0F93943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NU23194</w:t>
            </w:r>
          </w:p>
        </w:tc>
        <w:tc>
          <w:tcPr>
            <w:tcW w:w="2535" w:type="dxa"/>
            <w:vAlign w:val="center"/>
          </w:tcPr>
          <w:p w14:paraId="2BAA0DCC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روزیتا ریبوار احمد قادر</w:t>
            </w:r>
          </w:p>
        </w:tc>
        <w:tc>
          <w:tcPr>
            <w:tcW w:w="1879" w:type="dxa"/>
            <w:vAlign w:val="center"/>
          </w:tcPr>
          <w:p w14:paraId="35E022B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72A013D4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9FDDCC0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75C36656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28</w:t>
            </w:r>
          </w:p>
        </w:tc>
        <w:tc>
          <w:tcPr>
            <w:tcW w:w="1646" w:type="dxa"/>
            <w:vAlign w:val="center"/>
          </w:tcPr>
          <w:p w14:paraId="6439E0E3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NU23180</w:t>
            </w:r>
          </w:p>
        </w:tc>
        <w:tc>
          <w:tcPr>
            <w:tcW w:w="2535" w:type="dxa"/>
            <w:vAlign w:val="center"/>
          </w:tcPr>
          <w:p w14:paraId="1B7547BF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رۆزا سردار حسین سعدون</w:t>
            </w:r>
          </w:p>
        </w:tc>
        <w:tc>
          <w:tcPr>
            <w:tcW w:w="1879" w:type="dxa"/>
            <w:vAlign w:val="center"/>
          </w:tcPr>
          <w:p w14:paraId="7D4E37B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3CBC2C5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1A7974D2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3B0A6EBE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29</w:t>
            </w:r>
          </w:p>
        </w:tc>
        <w:tc>
          <w:tcPr>
            <w:tcW w:w="1646" w:type="dxa"/>
            <w:vAlign w:val="center"/>
          </w:tcPr>
          <w:p w14:paraId="1A474352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NU23239</w:t>
            </w:r>
          </w:p>
        </w:tc>
        <w:tc>
          <w:tcPr>
            <w:tcW w:w="2535" w:type="dxa"/>
            <w:vAlign w:val="center"/>
          </w:tcPr>
          <w:p w14:paraId="3AEE6187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رۆزان مبست مهدی رسول</w:t>
            </w:r>
          </w:p>
        </w:tc>
        <w:tc>
          <w:tcPr>
            <w:tcW w:w="1879" w:type="dxa"/>
            <w:vAlign w:val="center"/>
          </w:tcPr>
          <w:p w14:paraId="66204F7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009620EB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</w:p>
        </w:tc>
      </w:tr>
      <w:tr w:rsidR="004821ED" w:rsidRPr="00900C0E" w14:paraId="72818544" w14:textId="77777777" w:rsidTr="00A533A9">
        <w:trPr>
          <w:cantSplit/>
          <w:trHeight w:val="590"/>
        </w:trPr>
        <w:tc>
          <w:tcPr>
            <w:tcW w:w="1130" w:type="dxa"/>
            <w:vAlign w:val="center"/>
          </w:tcPr>
          <w:p w14:paraId="40835E87" w14:textId="77777777" w:rsidR="004821ED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30</w:t>
            </w:r>
          </w:p>
        </w:tc>
        <w:tc>
          <w:tcPr>
            <w:tcW w:w="1646" w:type="dxa"/>
            <w:vAlign w:val="center"/>
          </w:tcPr>
          <w:p w14:paraId="0ACE35E7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r>
              <w:rPr>
                <w:rFonts w:asciiTheme="majorBidi" w:hAnsiTheme="majorBidi" w:cstheme="majorBidi"/>
              </w:rPr>
              <w:t>NU23061</w:t>
            </w:r>
          </w:p>
        </w:tc>
        <w:tc>
          <w:tcPr>
            <w:tcW w:w="2535" w:type="dxa"/>
            <w:vAlign w:val="center"/>
          </w:tcPr>
          <w:p w14:paraId="23F69A6A" w14:textId="77777777" w:rsidR="004821ED" w:rsidRPr="00900C0E" w:rsidRDefault="00BB708B" w:rsidP="00BB708B">
            <w:pPr>
              <w:bidi/>
              <w:spacing w:line="244" w:lineRule="auto"/>
              <w:ind w:right="-8577"/>
              <w:rPr>
                <w:rFonts w:asciiTheme="majorBidi" w:hAnsiTheme="majorBidi" w:cstheme="majorBidi"/>
                <w:rtl/>
                <w:lang w:bidi="ar-SY"/>
              </w:rPr>
            </w:pPr>
            <w:r>
              <w:rPr>
                <w:rFonts w:asciiTheme="majorBidi" w:hAnsiTheme="majorBidi" w:cstheme="majorBidi"/>
                <w:lang w:bidi="ar-SY"/>
              </w:rPr>
              <w:t>رۆزیتا عبدالواحد حسن محمد</w:t>
            </w:r>
          </w:p>
        </w:tc>
        <w:tc>
          <w:tcPr>
            <w:tcW w:w="1879" w:type="dxa"/>
            <w:vAlign w:val="center"/>
          </w:tcPr>
          <w:p w14:paraId="468E9086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</w:rPr>
            </w:pPr>
            <w:r>
              <w:rPr>
                <w:rFonts w:asciiTheme="majorBidi" w:hAnsiTheme="majorBidi" w:cstheme="majorBidi"/>
              </w:rPr>
              <w:t>NU234</w:t>
            </w:r>
          </w:p>
        </w:tc>
        <w:tc>
          <w:tcPr>
            <w:tcW w:w="3965" w:type="dxa"/>
            <w:vAlign w:val="center"/>
          </w:tcPr>
          <w:p w14:paraId="664B5179" w14:textId="77777777" w:rsidR="004821ED" w:rsidRPr="00900C0E" w:rsidRDefault="004821ED" w:rsidP="00BB708B">
            <w:pPr>
              <w:bidi/>
              <w:jc w:val="center"/>
              <w:rPr>
                <w:rFonts w:asciiTheme="majorBidi" w:hAnsiTheme="majorBidi" w:cstheme="majorBidi"/>
                <w:rtl/>
              </w:rPr>
            </w:pPr>
            <w:bookmarkStart w:id="2" w:name="_Hlk149636462"/>
            <w:bookmarkEnd w:id="2"/>
          </w:p>
        </w:tc>
      </w:tr>
    </w:tbl>
    <w:p w14:paraId="4D0722C6" w14:textId="08FB8BC7" w:rsidR="00FA3DE3" w:rsidRDefault="00FA3DE3" w:rsidP="00BA7A2D">
      <w:pPr>
        <w:bidi/>
        <w:rPr>
          <w:rFonts w:asciiTheme="majorBidi" w:hAnsiTheme="majorBidi" w:cstheme="majorBidi"/>
        </w:rPr>
      </w:pPr>
    </w:p>
    <w:p w14:paraId="57635CE9" w14:textId="47DA3B9C" w:rsidR="00FA3DE3" w:rsidRDefault="00FA3DE3" w:rsidP="00FA3DE3">
      <w:pPr>
        <w:bidi/>
        <w:rPr>
          <w:rFonts w:asciiTheme="majorBidi" w:hAnsiTheme="majorBidi" w:cstheme="majorBidi"/>
        </w:rPr>
      </w:pPr>
    </w:p>
    <w:p w14:paraId="329C41D6" w14:textId="1D1B1A31" w:rsidR="009C5EFF" w:rsidRDefault="009C5EFF" w:rsidP="001E3956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1963E605" w14:textId="77777777" w:rsidR="00B729E3" w:rsidRDefault="00B729E3" w:rsidP="00B729E3">
      <w:pPr>
        <w:bidi/>
        <w:ind w:left="-603"/>
        <w:rPr>
          <w:rFonts w:ascii="Rabar_022" w:hAnsi="Rabar_022" w:cs="Rabar_022"/>
          <w:b/>
          <w:bCs/>
          <w:sz w:val="24"/>
          <w:szCs w:val="24"/>
        </w:rPr>
      </w:pPr>
    </w:p>
    <w:p w14:paraId="344FF02A" w14:textId="00670B3A" w:rsidR="009C5EFF" w:rsidRDefault="009C5EFF" w:rsidP="009C5EFF">
      <w:pPr>
        <w:bidi/>
        <w:rPr>
          <w:rFonts w:asciiTheme="majorBidi" w:hAnsiTheme="majorBidi" w:cstheme="majorBidi"/>
        </w:rPr>
      </w:pPr>
    </w:p>
    <w:p w14:paraId="59B719A0" w14:textId="65381518" w:rsidR="00AA04DD" w:rsidRDefault="00AA04DD" w:rsidP="00AA04DD">
      <w:pPr>
        <w:bidi/>
        <w:rPr>
          <w:rFonts w:asciiTheme="majorBidi" w:hAnsiTheme="majorBidi" w:cstheme="majorBidi"/>
        </w:rPr>
      </w:pPr>
    </w:p>
    <w:p w14:paraId="338E1475" w14:textId="6CB3A511" w:rsidR="0078444E" w:rsidRDefault="0078444E" w:rsidP="0078444E">
      <w:pPr>
        <w:bidi/>
        <w:rPr>
          <w:rFonts w:asciiTheme="majorBidi" w:hAnsiTheme="majorBidi" w:cstheme="majorBidi"/>
        </w:rPr>
      </w:pPr>
    </w:p>
    <w:p w14:paraId="42D071D7" w14:textId="51AC17E7" w:rsidR="0078444E" w:rsidRDefault="0078444E" w:rsidP="0078444E">
      <w:pPr>
        <w:bidi/>
        <w:rPr>
          <w:rFonts w:asciiTheme="majorBidi" w:hAnsiTheme="majorBidi" w:cstheme="majorBidi"/>
        </w:rPr>
      </w:pPr>
    </w:p>
    <w:p w14:paraId="521DC7BE" w14:textId="5B84A128" w:rsidR="0078444E" w:rsidRDefault="0078444E" w:rsidP="0078444E">
      <w:pPr>
        <w:bidi/>
        <w:rPr>
          <w:rFonts w:asciiTheme="majorBidi" w:hAnsiTheme="majorBidi" w:cstheme="majorBidi"/>
        </w:rPr>
      </w:pPr>
    </w:p>
    <w:p w14:paraId="0A277345" w14:textId="267DDB96" w:rsidR="0078444E" w:rsidRDefault="0078444E" w:rsidP="0078444E">
      <w:pPr>
        <w:bidi/>
        <w:rPr>
          <w:rFonts w:asciiTheme="majorBidi" w:hAnsiTheme="majorBidi" w:cstheme="majorBidi"/>
        </w:rPr>
      </w:pPr>
    </w:p>
    <w:p w14:paraId="455DC1D7" w14:textId="38E21F5C" w:rsidR="0078444E" w:rsidRDefault="0078444E" w:rsidP="0078444E">
      <w:pPr>
        <w:bidi/>
        <w:rPr>
          <w:rFonts w:asciiTheme="majorBidi" w:hAnsiTheme="majorBidi" w:cstheme="majorBidi"/>
        </w:rPr>
      </w:pPr>
    </w:p>
    <w:p w14:paraId="55D9E67C" w14:textId="236C09A0" w:rsidR="0078444E" w:rsidRDefault="0078444E" w:rsidP="0078444E">
      <w:pPr>
        <w:bidi/>
        <w:rPr>
          <w:rFonts w:asciiTheme="majorBidi" w:hAnsiTheme="majorBidi" w:cstheme="majorBidi"/>
        </w:rPr>
      </w:pPr>
    </w:p>
    <w:p w14:paraId="02BA0C28" w14:textId="36710385" w:rsidR="0078444E" w:rsidRDefault="0078444E" w:rsidP="0078444E">
      <w:pPr>
        <w:bidi/>
        <w:rPr>
          <w:rFonts w:asciiTheme="majorBidi" w:hAnsiTheme="majorBidi" w:cstheme="majorBidi"/>
        </w:rPr>
      </w:pPr>
    </w:p>
    <w:p w14:paraId="28A0C682" w14:textId="3AEC34C1" w:rsidR="0078444E" w:rsidRDefault="0078444E" w:rsidP="0078444E">
      <w:pPr>
        <w:bidi/>
        <w:rPr>
          <w:rFonts w:asciiTheme="majorBidi" w:hAnsiTheme="majorBidi" w:cstheme="majorBidi"/>
        </w:rPr>
      </w:pPr>
    </w:p>
    <w:p w14:paraId="12B0AD8D" w14:textId="1EFEC11B" w:rsidR="0078444E" w:rsidRDefault="0078444E" w:rsidP="0078444E">
      <w:pPr>
        <w:bidi/>
        <w:rPr>
          <w:rFonts w:asciiTheme="majorBidi" w:hAnsiTheme="majorBidi" w:cstheme="majorBidi"/>
        </w:rPr>
      </w:pPr>
    </w:p>
    <w:p w14:paraId="2E42FC35" w14:textId="5AD23719" w:rsidR="0078444E" w:rsidRDefault="0078444E" w:rsidP="0078444E">
      <w:pPr>
        <w:bidi/>
        <w:rPr>
          <w:rFonts w:asciiTheme="majorBidi" w:hAnsiTheme="majorBidi" w:cstheme="majorBidi"/>
        </w:rPr>
      </w:pPr>
    </w:p>
    <w:p w14:paraId="4D989C9D" w14:textId="72BD0767" w:rsidR="0078444E" w:rsidRDefault="0078444E" w:rsidP="0078444E">
      <w:pPr>
        <w:bidi/>
        <w:rPr>
          <w:rFonts w:asciiTheme="majorBidi" w:hAnsiTheme="majorBidi" w:cstheme="majorBidi"/>
        </w:rPr>
      </w:pPr>
    </w:p>
    <w:p w14:paraId="58D1E87D" w14:textId="07D0D6CF" w:rsidR="0078444E" w:rsidRDefault="0078444E" w:rsidP="0078444E">
      <w:pPr>
        <w:bidi/>
        <w:rPr>
          <w:rFonts w:asciiTheme="majorBidi" w:hAnsiTheme="majorBidi" w:cstheme="majorBidi"/>
        </w:rPr>
      </w:pPr>
    </w:p>
    <w:p w14:paraId="71CD7D0B" w14:textId="7342F186" w:rsidR="0078444E" w:rsidRDefault="0078444E" w:rsidP="0078444E">
      <w:pPr>
        <w:bidi/>
        <w:rPr>
          <w:rFonts w:asciiTheme="majorBidi" w:hAnsiTheme="majorBidi" w:cstheme="majorBidi"/>
        </w:rPr>
      </w:pPr>
    </w:p>
    <w:p w14:paraId="6A389C7C" w14:textId="77777777" w:rsidR="0078444E" w:rsidRDefault="0078444E" w:rsidP="0078444E">
      <w:pPr>
        <w:bidi/>
        <w:rPr>
          <w:rFonts w:asciiTheme="majorBidi" w:hAnsiTheme="majorBidi" w:cstheme="majorBidi"/>
        </w:rPr>
      </w:pPr>
    </w:p>
    <w:p w14:paraId="3826EED9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p w14:paraId="18EE896C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p w14:paraId="26FF1BFE" w14:textId="77777777" w:rsidR="00AA04DD" w:rsidRDefault="00AA04DD" w:rsidP="00AA04DD">
      <w:pPr>
        <w:bidi/>
        <w:rPr>
          <w:rFonts w:asciiTheme="majorBidi" w:hAnsiTheme="majorBidi" w:cstheme="majorBidi"/>
        </w:rPr>
      </w:pPr>
    </w:p>
    <w:tbl>
      <w:tblPr>
        <w:tblStyle w:val="TableGrid"/>
        <w:bidiVisual/>
        <w:tblW w:w="11154" w:type="dxa"/>
        <w:tblInd w:w="-1088" w:type="dxa"/>
        <w:tblLook w:val="04A0" w:firstRow="1" w:lastRow="0" w:firstColumn="1" w:lastColumn="0" w:noHBand="0" w:noVBand="1"/>
      </w:tblPr>
      <w:tblGrid>
        <w:gridCol w:w="984"/>
        <w:gridCol w:w="10170"/>
      </w:tblGrid>
      <w:tr w:rsidR="005D62D6" w:rsidRPr="0086716B" w14:paraId="2DF5F508" w14:textId="77777777" w:rsidTr="0074574F">
        <w:trPr>
          <w:trHeight w:val="594"/>
        </w:trPr>
        <w:tc>
          <w:tcPr>
            <w:tcW w:w="984" w:type="dxa"/>
            <w:shd w:val="clear" w:color="auto" w:fill="2F5496" w:themeFill="accent1" w:themeFillShade="BF"/>
            <w:vAlign w:val="center"/>
          </w:tcPr>
          <w:p w14:paraId="29D1B933" w14:textId="3EA5252F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color w:val="FFFFFF" w:themeColor="background1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ژ</w:t>
            </w:r>
          </w:p>
        </w:tc>
        <w:tc>
          <w:tcPr>
            <w:tcW w:w="10170" w:type="dxa"/>
            <w:shd w:val="clear" w:color="auto" w:fill="2F5496" w:themeFill="accent1" w:themeFillShade="BF"/>
            <w:vAlign w:val="center"/>
          </w:tcPr>
          <w:p w14:paraId="6DBAAFC4" w14:textId="36F790E2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 w:hint="cs"/>
                <w:color w:val="FFFFFF" w:themeColor="background1"/>
                <w:sz w:val="28"/>
                <w:szCs w:val="28"/>
                <w:rtl/>
                <w:lang w:bidi="ku-Arab-IQ"/>
              </w:rPr>
              <w:t>ناوی فێرخوازی نەهاتوو</w:t>
            </w:r>
          </w:p>
        </w:tc>
      </w:tr>
      <w:tr w:rsidR="005D62D6" w:rsidRPr="0086716B" w14:paraId="5D100282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FC5ED13" w14:textId="04A55C72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1</w:t>
            </w:r>
          </w:p>
        </w:tc>
        <w:tc>
          <w:tcPr>
            <w:tcW w:w="10170" w:type="dxa"/>
            <w:vAlign w:val="center"/>
          </w:tcPr>
          <w:p w14:paraId="7724E271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5D62D6" w:rsidRPr="0086716B" w14:paraId="20BD6983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4A3D2000" w14:textId="40683D1F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2</w:t>
            </w:r>
          </w:p>
        </w:tc>
        <w:tc>
          <w:tcPr>
            <w:tcW w:w="10170" w:type="dxa"/>
            <w:vAlign w:val="center"/>
          </w:tcPr>
          <w:p w14:paraId="2601739F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5D62D6" w:rsidRPr="0086716B" w14:paraId="67C87499" w14:textId="77777777" w:rsidTr="0074574F">
        <w:trPr>
          <w:trHeight w:val="594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1D859CC3" w14:textId="2B692451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3</w:t>
            </w:r>
          </w:p>
        </w:tc>
        <w:tc>
          <w:tcPr>
            <w:tcW w:w="10170" w:type="dxa"/>
            <w:vAlign w:val="center"/>
          </w:tcPr>
          <w:p w14:paraId="29DB93F9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5D62D6" w:rsidRPr="0086716B" w14:paraId="7113746C" w14:textId="77777777" w:rsidTr="0074574F">
        <w:trPr>
          <w:trHeight w:val="566"/>
        </w:trPr>
        <w:tc>
          <w:tcPr>
            <w:tcW w:w="984" w:type="dxa"/>
            <w:shd w:val="clear" w:color="auto" w:fill="D9E2F3" w:themeFill="accent1" w:themeFillTint="33"/>
            <w:vAlign w:val="center"/>
          </w:tcPr>
          <w:p w14:paraId="102DF3D1" w14:textId="376A8271" w:rsidR="005D62D6" w:rsidRPr="00B729E3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lang w:bidi="ku-Arab-IQ"/>
              </w:rPr>
              <w:t>4</w:t>
            </w:r>
          </w:p>
        </w:tc>
        <w:tc>
          <w:tcPr>
            <w:tcW w:w="10170" w:type="dxa"/>
            <w:vAlign w:val="center"/>
          </w:tcPr>
          <w:p w14:paraId="4DEF516C" w14:textId="77777777" w:rsidR="005D62D6" w:rsidRPr="0086716B" w:rsidRDefault="005D62D6" w:rsidP="005D62D6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</w:tbl>
    <w:p w14:paraId="0C26736F" w14:textId="77777777" w:rsidR="005D62D6" w:rsidRPr="0086716B" w:rsidRDefault="005D62D6" w:rsidP="00B729E3">
      <w:pPr>
        <w:bidi/>
        <w:spacing w:after="0" w:line="240" w:lineRule="auto"/>
        <w:rPr>
          <w:rFonts w:ascii="Rabar_013" w:hAnsi="Rabar_013" w:cs="Rabar_013"/>
          <w:lang w:bidi="ku-Arab-IQ"/>
        </w:rPr>
      </w:pPr>
    </w:p>
    <w:tbl>
      <w:tblPr>
        <w:tblStyle w:val="TableGrid"/>
        <w:tblpPr w:leftFromText="180" w:rightFromText="180" w:vertAnchor="text" w:horzAnchor="margin" w:tblpXSpec="center" w:tblpY="1151"/>
        <w:bidiVisual/>
        <w:tblW w:w="11140" w:type="dxa"/>
        <w:tblLook w:val="04A0" w:firstRow="1" w:lastRow="0" w:firstColumn="1" w:lastColumn="0" w:noHBand="0" w:noVBand="1"/>
      </w:tblPr>
      <w:tblGrid>
        <w:gridCol w:w="885"/>
        <w:gridCol w:w="2066"/>
        <w:gridCol w:w="3600"/>
        <w:gridCol w:w="4589"/>
      </w:tblGrid>
      <w:tr w:rsidR="0065144E" w:rsidRPr="0086716B" w14:paraId="121EF1A7" w14:textId="77777777" w:rsidTr="0074574F">
        <w:trPr>
          <w:trHeight w:val="651"/>
        </w:trPr>
        <w:tc>
          <w:tcPr>
            <w:tcW w:w="11140" w:type="dxa"/>
            <w:gridSpan w:val="4"/>
            <w:shd w:val="clear" w:color="auto" w:fill="2F5496" w:themeFill="accent1" w:themeFillShade="BF"/>
            <w:vAlign w:val="center"/>
          </w:tcPr>
          <w:p w14:paraId="2C2B3F0F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8"/>
                <w:szCs w:val="28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color w:val="FFFFFF" w:themeColor="background1"/>
                <w:sz w:val="28"/>
                <w:szCs w:val="28"/>
                <w:rtl/>
                <w:lang w:bidi="ku-Arab-IQ"/>
              </w:rPr>
              <w:t>چاودێری هۆڵ</w:t>
            </w:r>
          </w:p>
        </w:tc>
      </w:tr>
      <w:tr w:rsidR="0065144E" w:rsidRPr="0086716B" w14:paraId="00EA809E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482946EB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ژ</w:t>
            </w:r>
          </w:p>
        </w:tc>
        <w:tc>
          <w:tcPr>
            <w:tcW w:w="2066" w:type="dxa"/>
            <w:shd w:val="clear" w:color="auto" w:fill="D9E2F3" w:themeFill="accent1" w:themeFillTint="33"/>
            <w:vAlign w:val="center"/>
          </w:tcPr>
          <w:p w14:paraId="72928880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جۆری چاودێری</w:t>
            </w:r>
          </w:p>
        </w:tc>
        <w:tc>
          <w:tcPr>
            <w:tcW w:w="3600" w:type="dxa"/>
            <w:shd w:val="clear" w:color="auto" w:fill="D9E2F3" w:themeFill="accent1" w:themeFillTint="33"/>
            <w:vAlign w:val="center"/>
          </w:tcPr>
          <w:p w14:paraId="7A8B7C40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ناوی چاودێر</w:t>
            </w:r>
          </w:p>
        </w:tc>
        <w:tc>
          <w:tcPr>
            <w:tcW w:w="4589" w:type="dxa"/>
            <w:shd w:val="clear" w:color="auto" w:fill="D9E2F3" w:themeFill="accent1" w:themeFillTint="33"/>
            <w:vAlign w:val="center"/>
          </w:tcPr>
          <w:p w14:paraId="542A96DD" w14:textId="77777777" w:rsidR="0065144E" w:rsidRPr="00B729E3" w:rsidRDefault="0065144E" w:rsidP="0065144E">
            <w:pPr>
              <w:bidi/>
              <w:jc w:val="center"/>
              <w:rPr>
                <w:rFonts w:ascii="Rabar_013" w:hAnsi="Rabar_013" w:cs="Rabar_013"/>
                <w:sz w:val="24"/>
                <w:szCs w:val="24"/>
                <w:lang w:bidi="ku-Arab-IQ"/>
              </w:rPr>
            </w:pPr>
            <w:r w:rsidRPr="00B729E3">
              <w:rPr>
                <w:rFonts w:ascii="Rabar_013" w:hAnsi="Rabar_013" w:cs="Rabar_013"/>
                <w:sz w:val="24"/>
                <w:szCs w:val="24"/>
                <w:rtl/>
                <w:lang w:bidi="ku-Arab-IQ"/>
              </w:rPr>
              <w:t>ئیمزا</w:t>
            </w:r>
          </w:p>
        </w:tc>
      </w:tr>
      <w:tr w:rsidR="0065144E" w:rsidRPr="0086716B" w14:paraId="4EECB0CD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3F54E931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1</w:t>
            </w:r>
          </w:p>
        </w:tc>
        <w:tc>
          <w:tcPr>
            <w:tcW w:w="2066" w:type="dxa"/>
            <w:vAlign w:val="center"/>
          </w:tcPr>
          <w:p w14:paraId="3782D4B2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ب. هۆڵ</w:t>
            </w:r>
          </w:p>
        </w:tc>
        <w:tc>
          <w:tcPr>
            <w:tcW w:w="3600" w:type="dxa"/>
            <w:vAlign w:val="center"/>
          </w:tcPr>
          <w:p w14:paraId="31267214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2AF332B2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65144E" w:rsidRPr="0086716B" w14:paraId="1A61240F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69479604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2</w:t>
            </w:r>
          </w:p>
        </w:tc>
        <w:tc>
          <w:tcPr>
            <w:tcW w:w="2066" w:type="dxa"/>
            <w:vAlign w:val="center"/>
          </w:tcPr>
          <w:p w14:paraId="7A5306B8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5E35B6EE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4DB7AC7D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65144E" w:rsidRPr="0086716B" w14:paraId="07AA66A5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1BB11577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3</w:t>
            </w:r>
          </w:p>
        </w:tc>
        <w:tc>
          <w:tcPr>
            <w:tcW w:w="2066" w:type="dxa"/>
          </w:tcPr>
          <w:p w14:paraId="73912AAD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231F34BF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7F374DA3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  <w:tr w:rsidR="0065144E" w:rsidRPr="0086716B" w14:paraId="4784B177" w14:textId="77777777" w:rsidTr="0074574F">
        <w:trPr>
          <w:trHeight w:val="651"/>
        </w:trPr>
        <w:tc>
          <w:tcPr>
            <w:tcW w:w="885" w:type="dxa"/>
            <w:shd w:val="clear" w:color="auto" w:fill="D9E2F3" w:themeFill="accent1" w:themeFillTint="33"/>
            <w:vAlign w:val="center"/>
          </w:tcPr>
          <w:p w14:paraId="2F30884E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lang w:bidi="ku-Arab-IQ"/>
              </w:rPr>
            </w:pPr>
            <w:r w:rsidRPr="0086716B">
              <w:rPr>
                <w:rFonts w:ascii="Rabar_013" w:hAnsi="Rabar_013" w:cs="Rabar_013"/>
                <w:lang w:bidi="ku-Arab-IQ"/>
              </w:rPr>
              <w:t>4</w:t>
            </w:r>
          </w:p>
        </w:tc>
        <w:tc>
          <w:tcPr>
            <w:tcW w:w="2066" w:type="dxa"/>
          </w:tcPr>
          <w:p w14:paraId="73E9F34C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  <w:r w:rsidRPr="0086716B">
              <w:rPr>
                <w:rFonts w:ascii="Rabar_013" w:hAnsi="Rabar_013" w:cs="Rabar_013" w:hint="cs"/>
                <w:rtl/>
                <w:lang w:bidi="ku-Arab-IQ"/>
              </w:rPr>
              <w:t>چاودێر</w:t>
            </w:r>
          </w:p>
        </w:tc>
        <w:tc>
          <w:tcPr>
            <w:tcW w:w="3600" w:type="dxa"/>
            <w:vAlign w:val="center"/>
          </w:tcPr>
          <w:p w14:paraId="71279814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  <w:tc>
          <w:tcPr>
            <w:tcW w:w="4589" w:type="dxa"/>
            <w:vAlign w:val="center"/>
          </w:tcPr>
          <w:p w14:paraId="17021FA5" w14:textId="77777777" w:rsidR="0065144E" w:rsidRPr="0086716B" w:rsidRDefault="0065144E" w:rsidP="0065144E">
            <w:pPr>
              <w:bidi/>
              <w:jc w:val="center"/>
              <w:rPr>
                <w:rFonts w:ascii="Rabar_013" w:hAnsi="Rabar_013" w:cs="Rabar_013"/>
                <w:rtl/>
                <w:lang w:bidi="ku-Arab-IQ"/>
              </w:rPr>
            </w:pPr>
          </w:p>
        </w:tc>
      </w:tr>
    </w:tbl>
    <w:p w14:paraId="5E4F33EA" w14:textId="0682396E" w:rsidR="00E83766" w:rsidRPr="00900C0E" w:rsidRDefault="00E83766" w:rsidP="000B0083">
      <w:pPr>
        <w:bidi/>
        <w:rPr>
          <w:rFonts w:asciiTheme="majorBidi" w:hAnsiTheme="majorBidi" w:cstheme="majorBidi"/>
        </w:rPr>
      </w:pPr>
    </w:p>
    <w:sectPr w:rsidR="00E83766" w:rsidRPr="00900C0E" w:rsidSect="00675092">
      <w:pgSz w:w="11906" w:h="16838" w:code="9"/>
      <w:pgMar w:top="1440" w:right="1440" w:bottom="9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2A962" w14:textId="77777777" w:rsidR="00256BDB" w:rsidRDefault="00256BDB" w:rsidP="00675092">
      <w:pPr>
        <w:spacing w:after="0" w:line="240" w:lineRule="auto"/>
      </w:pPr>
      <w:r>
        <w:separator/>
      </w:r>
    </w:p>
  </w:endnote>
  <w:endnote w:type="continuationSeparator" w:id="0">
    <w:p w14:paraId="208720E3" w14:textId="77777777" w:rsidR="00256BDB" w:rsidRDefault="00256BDB" w:rsidP="006750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abar_023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bar_013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Rabar_022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3650A4" w14:textId="77777777" w:rsidR="00256BDB" w:rsidRDefault="00256BDB" w:rsidP="00675092">
      <w:pPr>
        <w:spacing w:after="0" w:line="240" w:lineRule="auto"/>
      </w:pPr>
      <w:r>
        <w:separator/>
      </w:r>
    </w:p>
  </w:footnote>
  <w:footnote w:type="continuationSeparator" w:id="0">
    <w:p w14:paraId="5EA7D377" w14:textId="77777777" w:rsidR="00256BDB" w:rsidRDefault="00256BDB" w:rsidP="006750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D2C"/>
    <w:rsid w:val="00034B4E"/>
    <w:rsid w:val="00061BD9"/>
    <w:rsid w:val="000741D6"/>
    <w:rsid w:val="00077A8F"/>
    <w:rsid w:val="00091839"/>
    <w:rsid w:val="00091C4B"/>
    <w:rsid w:val="00094B4D"/>
    <w:rsid w:val="000B0083"/>
    <w:rsid w:val="000C5065"/>
    <w:rsid w:val="00131DDB"/>
    <w:rsid w:val="00171883"/>
    <w:rsid w:val="00193B19"/>
    <w:rsid w:val="001A6B90"/>
    <w:rsid w:val="001A7324"/>
    <w:rsid w:val="001E3956"/>
    <w:rsid w:val="001E3DCE"/>
    <w:rsid w:val="00217FD9"/>
    <w:rsid w:val="00246087"/>
    <w:rsid w:val="00256BDB"/>
    <w:rsid w:val="00281A1D"/>
    <w:rsid w:val="002B3A89"/>
    <w:rsid w:val="003036D3"/>
    <w:rsid w:val="00331DAF"/>
    <w:rsid w:val="00337220"/>
    <w:rsid w:val="00360717"/>
    <w:rsid w:val="00377AE9"/>
    <w:rsid w:val="003813D1"/>
    <w:rsid w:val="0039211A"/>
    <w:rsid w:val="00396E77"/>
    <w:rsid w:val="003A78FA"/>
    <w:rsid w:val="003D068D"/>
    <w:rsid w:val="003D5AEF"/>
    <w:rsid w:val="003E59CE"/>
    <w:rsid w:val="00400CC1"/>
    <w:rsid w:val="00413628"/>
    <w:rsid w:val="0043161E"/>
    <w:rsid w:val="004667A3"/>
    <w:rsid w:val="0047048F"/>
    <w:rsid w:val="004821ED"/>
    <w:rsid w:val="00483B36"/>
    <w:rsid w:val="00495828"/>
    <w:rsid w:val="004A6CE7"/>
    <w:rsid w:val="004A7033"/>
    <w:rsid w:val="004C2073"/>
    <w:rsid w:val="004D3BA6"/>
    <w:rsid w:val="00533FD1"/>
    <w:rsid w:val="0054484C"/>
    <w:rsid w:val="00563B67"/>
    <w:rsid w:val="005746FB"/>
    <w:rsid w:val="00577BEE"/>
    <w:rsid w:val="005A53D8"/>
    <w:rsid w:val="005A53F8"/>
    <w:rsid w:val="005B66C8"/>
    <w:rsid w:val="005C75D8"/>
    <w:rsid w:val="005D62D6"/>
    <w:rsid w:val="005D6371"/>
    <w:rsid w:val="005E7B5E"/>
    <w:rsid w:val="005F26E8"/>
    <w:rsid w:val="0065144E"/>
    <w:rsid w:val="00656AF7"/>
    <w:rsid w:val="006615B3"/>
    <w:rsid w:val="00663BA7"/>
    <w:rsid w:val="006652D8"/>
    <w:rsid w:val="00675092"/>
    <w:rsid w:val="00676A50"/>
    <w:rsid w:val="006801CF"/>
    <w:rsid w:val="00694DCF"/>
    <w:rsid w:val="006976CA"/>
    <w:rsid w:val="006A60F6"/>
    <w:rsid w:val="006C1C54"/>
    <w:rsid w:val="006C6325"/>
    <w:rsid w:val="006D4B6E"/>
    <w:rsid w:val="00703E6C"/>
    <w:rsid w:val="0074574F"/>
    <w:rsid w:val="0078444E"/>
    <w:rsid w:val="007C385F"/>
    <w:rsid w:val="007E09B3"/>
    <w:rsid w:val="007F16C1"/>
    <w:rsid w:val="008343CA"/>
    <w:rsid w:val="008450AF"/>
    <w:rsid w:val="00852267"/>
    <w:rsid w:val="00852C6D"/>
    <w:rsid w:val="008617F1"/>
    <w:rsid w:val="0086716B"/>
    <w:rsid w:val="008676A9"/>
    <w:rsid w:val="00872D2C"/>
    <w:rsid w:val="0088048D"/>
    <w:rsid w:val="00895979"/>
    <w:rsid w:val="008B0A70"/>
    <w:rsid w:val="008B5240"/>
    <w:rsid w:val="008B6F88"/>
    <w:rsid w:val="008F073F"/>
    <w:rsid w:val="009000BD"/>
    <w:rsid w:val="00900C0E"/>
    <w:rsid w:val="00903BB8"/>
    <w:rsid w:val="0091058E"/>
    <w:rsid w:val="00914588"/>
    <w:rsid w:val="00915F22"/>
    <w:rsid w:val="00950E98"/>
    <w:rsid w:val="009965E0"/>
    <w:rsid w:val="009A4B2F"/>
    <w:rsid w:val="009B376B"/>
    <w:rsid w:val="009B599C"/>
    <w:rsid w:val="009C1673"/>
    <w:rsid w:val="009C5EFF"/>
    <w:rsid w:val="009C74D6"/>
    <w:rsid w:val="00A05ADE"/>
    <w:rsid w:val="00A10CD5"/>
    <w:rsid w:val="00A12C8D"/>
    <w:rsid w:val="00A42909"/>
    <w:rsid w:val="00A533A9"/>
    <w:rsid w:val="00A77707"/>
    <w:rsid w:val="00A97112"/>
    <w:rsid w:val="00AA04DD"/>
    <w:rsid w:val="00AB6A5E"/>
    <w:rsid w:val="00AD09DA"/>
    <w:rsid w:val="00AE576E"/>
    <w:rsid w:val="00AE780E"/>
    <w:rsid w:val="00B23BE9"/>
    <w:rsid w:val="00B36AD9"/>
    <w:rsid w:val="00B50D01"/>
    <w:rsid w:val="00B511EC"/>
    <w:rsid w:val="00B606CC"/>
    <w:rsid w:val="00B729E3"/>
    <w:rsid w:val="00B77751"/>
    <w:rsid w:val="00B805AF"/>
    <w:rsid w:val="00B86FE8"/>
    <w:rsid w:val="00BA45D2"/>
    <w:rsid w:val="00BA7A2D"/>
    <w:rsid w:val="00BA7D88"/>
    <w:rsid w:val="00BB708B"/>
    <w:rsid w:val="00BD0740"/>
    <w:rsid w:val="00BD68E2"/>
    <w:rsid w:val="00C232E4"/>
    <w:rsid w:val="00C41777"/>
    <w:rsid w:val="00C438E2"/>
    <w:rsid w:val="00C52123"/>
    <w:rsid w:val="00C52DE3"/>
    <w:rsid w:val="00C73E02"/>
    <w:rsid w:val="00CD473D"/>
    <w:rsid w:val="00CE6B33"/>
    <w:rsid w:val="00CF2147"/>
    <w:rsid w:val="00D05DAA"/>
    <w:rsid w:val="00D10F23"/>
    <w:rsid w:val="00D47F0B"/>
    <w:rsid w:val="00D736D9"/>
    <w:rsid w:val="00D9744D"/>
    <w:rsid w:val="00DA3C11"/>
    <w:rsid w:val="00DB75B8"/>
    <w:rsid w:val="00DE6E48"/>
    <w:rsid w:val="00DF3E10"/>
    <w:rsid w:val="00E20C50"/>
    <w:rsid w:val="00E4572B"/>
    <w:rsid w:val="00E5732C"/>
    <w:rsid w:val="00E73B02"/>
    <w:rsid w:val="00E83766"/>
    <w:rsid w:val="00E96518"/>
    <w:rsid w:val="00EE2FBB"/>
    <w:rsid w:val="00F3093B"/>
    <w:rsid w:val="00F42236"/>
    <w:rsid w:val="00F4330B"/>
    <w:rsid w:val="00FA3DE3"/>
    <w:rsid w:val="00FD1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D24B9"/>
  <w15:chartTrackingRefBased/>
  <w15:docId w15:val="{3907068D-8D02-44F8-B0BD-829FA5377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D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A7A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5092"/>
  </w:style>
  <w:style w:type="paragraph" w:styleId="Footer">
    <w:name w:val="footer"/>
    <w:basedOn w:val="Normal"/>
    <w:link w:val="FooterChar"/>
    <w:uiPriority w:val="99"/>
    <w:unhideWhenUsed/>
    <w:rsid w:val="006750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50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72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</dc:creator>
  <cp:keywords/>
  <dc:description/>
  <cp:lastModifiedBy>Dlnya</cp:lastModifiedBy>
  <cp:revision>232</cp:revision>
  <cp:lastPrinted>2024-05-26T17:46:00Z</cp:lastPrinted>
  <dcterms:created xsi:type="dcterms:W3CDTF">2022-04-19T08:38:00Z</dcterms:created>
  <dcterms:modified xsi:type="dcterms:W3CDTF">2024-10-26T16:53:00Z</dcterms:modified>
</cp:coreProperties>
</file>